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45" w:rsidRDefault="00C76377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B74D45" w:rsidRDefault="00B74D45">
      <w:pPr>
        <w:ind w:right="1315" w:firstLineChars="100" w:firstLine="220"/>
        <w:rPr>
          <w:sz w:val="22"/>
        </w:rPr>
      </w:pPr>
    </w:p>
    <w:p w:rsidR="00B74D45" w:rsidRDefault="00C76377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令和６年１０月１６日</w:t>
      </w:r>
    </w:p>
    <w:p w:rsidR="00B74D45" w:rsidRDefault="00B74D45">
      <w:pPr>
        <w:ind w:right="215" w:firstLineChars="100" w:firstLine="220"/>
        <w:jc w:val="right"/>
        <w:rPr>
          <w:sz w:val="22"/>
        </w:rPr>
      </w:pPr>
    </w:p>
    <w:p w:rsidR="00B74D45" w:rsidRDefault="00C76377">
      <w:pPr>
        <w:ind w:right="-6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</w:t>
      </w:r>
    </w:p>
    <w:p w:rsidR="00B74D45" w:rsidRDefault="00C76377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:rsidR="00B74D45" w:rsidRDefault="00C76377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代表者職氏名　</w:t>
      </w:r>
    </w:p>
    <w:p w:rsidR="00B74D45" w:rsidRDefault="00B74D45">
      <w:pPr>
        <w:ind w:right="-6" w:firstLineChars="100" w:firstLine="220"/>
        <w:jc w:val="left"/>
        <w:rPr>
          <w:sz w:val="22"/>
        </w:rPr>
      </w:pPr>
    </w:p>
    <w:p w:rsidR="00B74D45" w:rsidRDefault="00B74D45">
      <w:pPr>
        <w:ind w:right="-6" w:firstLineChars="100" w:firstLine="220"/>
        <w:jc w:val="left"/>
        <w:rPr>
          <w:sz w:val="22"/>
        </w:rPr>
      </w:pPr>
    </w:p>
    <w:p w:rsidR="00B74D45" w:rsidRDefault="00B74D45">
      <w:pPr>
        <w:ind w:right="215" w:firstLineChars="100" w:firstLine="220"/>
        <w:jc w:val="right"/>
        <w:rPr>
          <w:sz w:val="22"/>
        </w:rPr>
      </w:pPr>
    </w:p>
    <w:p w:rsidR="00B74D45" w:rsidRDefault="00C76377">
      <w:pPr>
        <w:ind w:right="960" w:firstLineChars="100" w:firstLine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件名　</w:t>
      </w:r>
      <w:r w:rsidRPr="00C76377">
        <w:rPr>
          <w:b/>
          <w:sz w:val="22"/>
          <w:u w:val="single"/>
        </w:rPr>
        <w:t>栃木県知事選挙開票所設備備品借上</w:t>
      </w:r>
      <w:r>
        <w:rPr>
          <w:rFonts w:hint="eastAsia"/>
          <w:b/>
          <w:sz w:val="22"/>
          <w:u w:val="single"/>
        </w:rPr>
        <w:t xml:space="preserve">　</w:t>
      </w:r>
    </w:p>
    <w:p w:rsidR="00B74D45" w:rsidRDefault="00B74D45">
      <w:pPr>
        <w:ind w:right="960" w:firstLineChars="100" w:firstLine="220"/>
        <w:rPr>
          <w:sz w:val="22"/>
        </w:rPr>
      </w:pPr>
    </w:p>
    <w:p w:rsidR="00B74D45" w:rsidRDefault="00C76377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619"/>
        <w:gridCol w:w="971"/>
        <w:gridCol w:w="708"/>
        <w:gridCol w:w="2478"/>
      </w:tblGrid>
      <w:tr w:rsidR="00B74D45">
        <w:trPr>
          <w:trHeight w:val="49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費目等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単価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-120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中テーブル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7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１２０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折りたたみ椅子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１７７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大テーブル用布製黒クロス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r>
              <w:rPr>
                <w:rFonts w:hint="eastAsia"/>
              </w:rPr>
              <w:t>石油ストーブ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02DA4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/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床シート養生設営費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設営・撤収費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261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アリーナ東口の床シート養生設営・撤収</w:t>
            </w:r>
            <w:r w:rsidR="00B02DA4">
              <w:rPr>
                <w:rFonts w:hint="eastAsia"/>
                <w:kern w:val="2"/>
                <w:sz w:val="22"/>
              </w:rPr>
              <w:t>費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9"/>
              <w:jc w:val="right"/>
              <w:rPr>
                <w:w w:val="200"/>
                <w:kern w:val="2"/>
                <w:sz w:val="22"/>
                <w:u w:val="single"/>
              </w:rPr>
            </w:pPr>
            <w:r>
              <w:rPr>
                <w:rFonts w:hint="eastAsia"/>
                <w:kern w:val="2"/>
                <w:sz w:val="22"/>
              </w:rPr>
              <w:t>業務価格計＝入札書記載金額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C76377">
            <w:pPr>
              <w:ind w:right="102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　　　　　円</w:t>
            </w:r>
          </w:p>
        </w:tc>
      </w:tr>
    </w:tbl>
    <w:p w:rsidR="00B74D45" w:rsidRDefault="00C76377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※費目等で該当項目がない場合には、自由に増やして記入してください。</w:t>
      </w:r>
    </w:p>
    <w:sectPr w:rsidR="00B74D45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50" w:rsidRDefault="00C76377">
      <w:r>
        <w:separator/>
      </w:r>
    </w:p>
  </w:endnote>
  <w:endnote w:type="continuationSeparator" w:id="0">
    <w:p w:rsidR="00824450" w:rsidRDefault="00C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50" w:rsidRDefault="00C76377">
      <w:r>
        <w:separator/>
      </w:r>
    </w:p>
  </w:footnote>
  <w:footnote w:type="continuationSeparator" w:id="0">
    <w:p w:rsidR="00824450" w:rsidRDefault="00C7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5" w:rsidRDefault="00C76377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5" w:rsidRDefault="00C76377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D45"/>
    <w:rsid w:val="00824450"/>
    <w:rsid w:val="00B02DA4"/>
    <w:rsid w:val="00B74D45"/>
    <w:rsid w:val="00C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66F4"/>
  <w15:chartTrackingRefBased/>
  <w15:docId w15:val="{07DE8C32-7920-46F4-A016-AA0D20A2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根岸香織</cp:lastModifiedBy>
  <cp:revision>6</cp:revision>
  <cp:lastPrinted>2013-06-27T08:41:00Z</cp:lastPrinted>
  <dcterms:created xsi:type="dcterms:W3CDTF">2021-03-04T00:10:00Z</dcterms:created>
  <dcterms:modified xsi:type="dcterms:W3CDTF">2024-09-19T01:05:00Z</dcterms:modified>
</cp:coreProperties>
</file>