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45" w:rsidRDefault="00C76377">
      <w:pPr>
        <w:ind w:right="852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積　算　内　訳　書</w:t>
      </w:r>
    </w:p>
    <w:p w:rsidR="00B74D45" w:rsidRDefault="00B74D45">
      <w:pPr>
        <w:ind w:right="1315" w:firstLineChars="100" w:firstLine="220"/>
        <w:rPr>
          <w:sz w:val="22"/>
        </w:rPr>
      </w:pPr>
    </w:p>
    <w:p w:rsidR="00B74D45" w:rsidRDefault="00C76377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</w:t>
      </w:r>
      <w:r w:rsidR="00BE7328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BE7328">
        <w:rPr>
          <w:rFonts w:hint="eastAsia"/>
          <w:sz w:val="22"/>
        </w:rPr>
        <w:t>３</w:t>
      </w:r>
      <w:r>
        <w:rPr>
          <w:rFonts w:hint="eastAsia"/>
          <w:sz w:val="22"/>
        </w:rPr>
        <w:t>月６日</w:t>
      </w: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-6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</w:t>
      </w: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960" w:firstLineChars="100" w:firstLine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件名　</w:t>
      </w:r>
      <w:r w:rsidR="00BE7328" w:rsidRPr="00BE7328">
        <w:rPr>
          <w:rFonts w:hint="eastAsia"/>
          <w:b/>
          <w:sz w:val="22"/>
          <w:u w:val="single"/>
        </w:rPr>
        <w:t>佐野市長選挙及び佐野市議会議員選挙開票所設備備品借上</w:t>
      </w:r>
      <w:r>
        <w:rPr>
          <w:rFonts w:hint="eastAsia"/>
          <w:b/>
          <w:sz w:val="22"/>
          <w:u w:val="single"/>
        </w:rPr>
        <w:t xml:space="preserve">　</w:t>
      </w:r>
    </w:p>
    <w:p w:rsidR="00B74D45" w:rsidRDefault="00B74D45">
      <w:pPr>
        <w:ind w:right="960" w:firstLineChars="100" w:firstLine="220"/>
        <w:rPr>
          <w:sz w:val="22"/>
        </w:rPr>
      </w:pPr>
    </w:p>
    <w:p w:rsidR="00B74D45" w:rsidRDefault="00C76377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619"/>
        <w:gridCol w:w="971"/>
        <w:gridCol w:w="708"/>
        <w:gridCol w:w="2478"/>
      </w:tblGrid>
      <w:tr w:rsidR="00B74D45">
        <w:trPr>
          <w:trHeight w:val="49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費目等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単価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120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中テーブル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7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２１６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折りたたみ椅子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３２８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大テーブル用布製黒クロス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r>
              <w:rPr>
                <w:rFonts w:hint="eastAsia"/>
              </w:rPr>
              <w:t>石油ストーブ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床シート養生設営</w:t>
            </w:r>
            <w:r w:rsidR="005E1B3C">
              <w:rPr>
                <w:rFonts w:hint="eastAsia"/>
                <w:kern w:val="2"/>
                <w:sz w:val="22"/>
              </w:rPr>
              <w:t>・撤収</w:t>
            </w:r>
            <w:r>
              <w:rPr>
                <w:rFonts w:hint="eastAsia"/>
                <w:kern w:val="2"/>
                <w:sz w:val="22"/>
              </w:rPr>
              <w:t>費</w:t>
            </w:r>
          </w:p>
          <w:p w:rsidR="005E1B3C" w:rsidRDefault="005E1B3C">
            <w:pPr>
              <w:ind w:right="165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（アリーナ内・東口２箇所）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5E1B3C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備品</w:t>
            </w:r>
            <w:r w:rsidR="00C76377">
              <w:rPr>
                <w:rFonts w:hint="eastAsia"/>
                <w:kern w:val="2"/>
                <w:sz w:val="22"/>
              </w:rPr>
              <w:t>設営・撤収費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261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9"/>
              <w:jc w:val="right"/>
              <w:rPr>
                <w:w w:val="200"/>
                <w:kern w:val="2"/>
                <w:sz w:val="22"/>
                <w:u w:val="single"/>
              </w:rPr>
            </w:pPr>
            <w:r>
              <w:rPr>
                <w:rFonts w:hint="eastAsia"/>
                <w:kern w:val="2"/>
                <w:sz w:val="22"/>
              </w:rPr>
              <w:t>業務価格計＝入札書記載金額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C76377">
            <w:pPr>
              <w:ind w:right="102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　　　　　円</w:t>
            </w:r>
          </w:p>
        </w:tc>
      </w:tr>
    </w:tbl>
    <w:p w:rsidR="00B74D45" w:rsidRDefault="00C76377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※費目等で該当項目がない場合には、自由に増やして記入してください。</w:t>
      </w:r>
    </w:p>
    <w:sectPr w:rsidR="00B74D45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50" w:rsidRDefault="00C76377">
      <w:r>
        <w:separator/>
      </w:r>
    </w:p>
  </w:endnote>
  <w:endnote w:type="continuationSeparator" w:id="0">
    <w:p w:rsidR="00824450" w:rsidRDefault="00C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50" w:rsidRDefault="00C76377">
      <w:r>
        <w:separator/>
      </w:r>
    </w:p>
  </w:footnote>
  <w:footnote w:type="continuationSeparator" w:id="0">
    <w:p w:rsidR="00824450" w:rsidRDefault="00C7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45"/>
    <w:rsid w:val="005E1B3C"/>
    <w:rsid w:val="00824450"/>
    <w:rsid w:val="00B02DA4"/>
    <w:rsid w:val="00B74D45"/>
    <w:rsid w:val="00BE7328"/>
    <w:rsid w:val="00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C881A"/>
  <w15:chartTrackingRefBased/>
  <w15:docId w15:val="{07DE8C32-7920-46F4-A016-AA0D20A2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根岸香織</cp:lastModifiedBy>
  <cp:revision>7</cp:revision>
  <cp:lastPrinted>2013-06-27T08:41:00Z</cp:lastPrinted>
  <dcterms:created xsi:type="dcterms:W3CDTF">2021-03-04T00:10:00Z</dcterms:created>
  <dcterms:modified xsi:type="dcterms:W3CDTF">2025-02-06T23:55:00Z</dcterms:modified>
</cp:coreProperties>
</file>