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E348D" w14:textId="0BC63ABA" w:rsidR="00E2595D" w:rsidRPr="003129C0" w:rsidRDefault="00E2595D" w:rsidP="003129C0">
      <w:r w:rsidRPr="003129C0">
        <w:rPr>
          <w:rFonts w:hint="eastAsia"/>
        </w:rPr>
        <w:t>様式第３号（</w:t>
      </w:r>
      <w:r w:rsidR="00052A2D">
        <w:rPr>
          <w:rFonts w:hint="eastAsia"/>
        </w:rPr>
        <w:t>要綱</w:t>
      </w:r>
      <w:r w:rsidRPr="003129C0">
        <w:rPr>
          <w:rFonts w:hint="eastAsia"/>
        </w:rPr>
        <w:t>第７条関係）</w:t>
      </w:r>
    </w:p>
    <w:p w14:paraId="3072CF7A" w14:textId="77777777" w:rsidR="00E2595D" w:rsidRPr="003129C0" w:rsidRDefault="00555A47" w:rsidP="00FE5F82">
      <w:pPr>
        <w:spacing w:line="420" w:lineRule="exact"/>
        <w:jc w:val="center"/>
      </w:pPr>
      <w:r>
        <w:rPr>
          <w:rFonts w:hint="eastAsia"/>
        </w:rPr>
        <w:t>危険ブロック塀等安全対策工事補助金</w:t>
      </w:r>
      <w:r w:rsidR="00E2595D" w:rsidRPr="003129C0">
        <w:rPr>
          <w:rFonts w:hint="eastAsia"/>
        </w:rPr>
        <w:t>申請者選定届</w:t>
      </w:r>
    </w:p>
    <w:p w14:paraId="3F8E5562" w14:textId="77777777" w:rsidR="00E2595D" w:rsidRPr="003129C0" w:rsidRDefault="003129C0" w:rsidP="00FE5F82">
      <w:pPr>
        <w:spacing w:line="420" w:lineRule="exact"/>
      </w:pPr>
      <w:r>
        <w:rPr>
          <w:rFonts w:hint="eastAsia"/>
        </w:rPr>
        <w:t xml:space="preserve">　　　　　　　　　　　　　　　　　　</w:t>
      </w:r>
      <w:r w:rsidR="00E2595D" w:rsidRPr="003129C0">
        <w:rPr>
          <w:rFonts w:hint="eastAsia"/>
        </w:rPr>
        <w:t xml:space="preserve">　　　　　　　　年　　月　　日</w:t>
      </w:r>
    </w:p>
    <w:p w14:paraId="526E772D" w14:textId="77777777" w:rsidR="00E2595D" w:rsidRPr="003129C0" w:rsidRDefault="00E2595D" w:rsidP="00FE5F82">
      <w:pPr>
        <w:spacing w:line="420" w:lineRule="exact"/>
        <w:ind w:firstLineChars="200" w:firstLine="526"/>
      </w:pPr>
      <w:r w:rsidRPr="003129C0">
        <w:rPr>
          <w:rFonts w:hint="eastAsia"/>
        </w:rPr>
        <w:t>佐野市長　様</w:t>
      </w:r>
    </w:p>
    <w:p w14:paraId="72DEECBC" w14:textId="77777777" w:rsidR="00E2595D" w:rsidRPr="003129C0" w:rsidRDefault="00E2595D" w:rsidP="00FE5F82">
      <w:pPr>
        <w:spacing w:line="420" w:lineRule="exact"/>
      </w:pPr>
      <w:r w:rsidRPr="003129C0">
        <w:rPr>
          <w:rFonts w:hint="eastAsia"/>
        </w:rPr>
        <w:t xml:space="preserve">　　　　　　　　　　　　届出者（補助対象危険ブロック塀等の所有者）</w:t>
      </w:r>
    </w:p>
    <w:p w14:paraId="6D2CDE02" w14:textId="77777777" w:rsidR="00E2595D" w:rsidRPr="003129C0" w:rsidRDefault="003129C0" w:rsidP="00FE5F82">
      <w:pPr>
        <w:spacing w:line="420" w:lineRule="exact"/>
        <w:ind w:firstLineChars="2000" w:firstLine="5259"/>
      </w:pPr>
      <w:r>
        <w:rPr>
          <w:rFonts w:hint="eastAsia"/>
        </w:rPr>
        <w:t>住</w:t>
      </w:r>
      <w:r w:rsidR="00E2595D" w:rsidRPr="003129C0">
        <w:rPr>
          <w:rFonts w:hint="eastAsia"/>
        </w:rPr>
        <w:t>所</w:t>
      </w:r>
    </w:p>
    <w:p w14:paraId="6D4DDA5A" w14:textId="77777777" w:rsidR="00E2595D" w:rsidRPr="003129C0" w:rsidRDefault="003129C0" w:rsidP="00FE5F82">
      <w:pPr>
        <w:spacing w:line="420" w:lineRule="exact"/>
        <w:ind w:firstLineChars="2000" w:firstLine="5259"/>
      </w:pPr>
      <w:r>
        <w:rPr>
          <w:rFonts w:hint="eastAsia"/>
        </w:rPr>
        <w:t>氏</w:t>
      </w:r>
      <w:r w:rsidR="0093696E">
        <w:rPr>
          <w:rFonts w:hint="eastAsia"/>
        </w:rPr>
        <w:t xml:space="preserve">名　　　　　　　　　　　</w:t>
      </w:r>
    </w:p>
    <w:p w14:paraId="5EBE90A0" w14:textId="77777777" w:rsidR="00E2595D" w:rsidRPr="003129C0" w:rsidRDefault="003129C0" w:rsidP="00FE5F82">
      <w:pPr>
        <w:spacing w:line="420" w:lineRule="exact"/>
      </w:pPr>
      <w:r>
        <w:rPr>
          <w:rFonts w:hint="eastAsia"/>
        </w:rPr>
        <w:t xml:space="preserve">　　　　　　　　　　　　　　　　　　　　電</w:t>
      </w:r>
      <w:r w:rsidR="00E2595D" w:rsidRPr="003129C0">
        <w:rPr>
          <w:rFonts w:hint="eastAsia"/>
        </w:rPr>
        <w:t>話</w:t>
      </w:r>
    </w:p>
    <w:p w14:paraId="4FBF338C" w14:textId="77777777" w:rsidR="00E2595D" w:rsidRPr="003129C0" w:rsidRDefault="00E2595D" w:rsidP="00FE5F82">
      <w:pPr>
        <w:spacing w:line="420" w:lineRule="exact"/>
        <w:ind w:firstLineChars="200" w:firstLine="526"/>
      </w:pPr>
      <w:r w:rsidRPr="003129C0">
        <w:rPr>
          <w:rFonts w:hint="eastAsia"/>
        </w:rPr>
        <w:t>次のとおり届け出ます。</w:t>
      </w:r>
    </w:p>
    <w:p w14:paraId="75297180" w14:textId="77777777" w:rsidR="00E2595D" w:rsidRPr="003129C0" w:rsidRDefault="00E2595D" w:rsidP="00FE5F82">
      <w:pPr>
        <w:spacing w:line="420" w:lineRule="exact"/>
        <w:ind w:firstLineChars="100" w:firstLine="263"/>
      </w:pPr>
      <w:r w:rsidRPr="003129C0">
        <w:rPr>
          <w:rFonts w:hint="eastAsia"/>
        </w:rPr>
        <w:t>□危険ブロック塀等を撤去する工事</w:t>
      </w:r>
    </w:p>
    <w:p w14:paraId="51F42E11" w14:textId="77777777" w:rsidR="00E2595D" w:rsidRPr="003129C0" w:rsidRDefault="00E2595D" w:rsidP="00FE5F82">
      <w:pPr>
        <w:spacing w:line="420" w:lineRule="exact"/>
        <w:ind w:firstLineChars="100" w:firstLine="263"/>
      </w:pPr>
      <w:r w:rsidRPr="003129C0">
        <w:rPr>
          <w:rFonts w:hint="eastAsia"/>
        </w:rPr>
        <w:t>□危険ブロック塀等を撤去及び改修する工事</w:t>
      </w:r>
    </w:p>
    <w:p w14:paraId="1F9811AD" w14:textId="77777777" w:rsidR="00E2595D" w:rsidRPr="003129C0" w:rsidRDefault="00E2595D" w:rsidP="00FE5F82">
      <w:pPr>
        <w:spacing w:line="420" w:lineRule="exact"/>
      </w:pPr>
      <w:r w:rsidRPr="003129C0">
        <w:rPr>
          <w:rFonts w:hint="eastAsia"/>
        </w:rPr>
        <w:t xml:space="preserve">　補助対象危険ブロック塀等の所在：佐野市　　　　　　町</w:t>
      </w:r>
    </w:p>
    <w:p w14:paraId="27EAE8F9" w14:textId="77777777" w:rsidR="00E2595D" w:rsidRPr="003129C0" w:rsidRDefault="00E2595D" w:rsidP="00FE5F82">
      <w:pPr>
        <w:spacing w:line="420" w:lineRule="exact"/>
      </w:pPr>
      <w:r w:rsidRPr="003129C0">
        <w:rPr>
          <w:rFonts w:hint="eastAsia"/>
        </w:rPr>
        <w:t xml:space="preserve">　（補助金申請者として選定された者）</w:t>
      </w: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5764"/>
      </w:tblGrid>
      <w:tr w:rsidR="00E2595D" w:rsidRPr="003129C0" w14:paraId="6E94B130" w14:textId="77777777" w:rsidTr="004D2423">
        <w:tc>
          <w:tcPr>
            <w:tcW w:w="2915" w:type="dxa"/>
            <w:vAlign w:val="center"/>
            <w:hideMark/>
          </w:tcPr>
          <w:p w14:paraId="79F86B1A" w14:textId="77777777" w:rsidR="00E2595D" w:rsidRPr="003129C0" w:rsidRDefault="003129C0" w:rsidP="00FE5F82">
            <w:pPr>
              <w:spacing w:line="420" w:lineRule="exact"/>
              <w:jc w:val="center"/>
            </w:pPr>
            <w:r>
              <w:rPr>
                <w:rFonts w:hint="eastAsia"/>
              </w:rPr>
              <w:t>住</w:t>
            </w:r>
            <w:r w:rsidR="000B1E6D">
              <w:rPr>
                <w:rFonts w:hint="eastAsia"/>
              </w:rPr>
              <w:t xml:space="preserve">　　　　</w:t>
            </w:r>
            <w:r w:rsidR="00E2595D" w:rsidRPr="003129C0">
              <w:rPr>
                <w:rFonts w:hint="eastAsia"/>
              </w:rPr>
              <w:t>所</w:t>
            </w:r>
          </w:p>
        </w:tc>
        <w:tc>
          <w:tcPr>
            <w:tcW w:w="5764" w:type="dxa"/>
          </w:tcPr>
          <w:p w14:paraId="4A31ABB2" w14:textId="77777777" w:rsidR="00E2595D" w:rsidRPr="003129C0" w:rsidRDefault="00E2595D" w:rsidP="00FE5F82">
            <w:pPr>
              <w:spacing w:line="420" w:lineRule="exact"/>
            </w:pPr>
          </w:p>
        </w:tc>
      </w:tr>
      <w:tr w:rsidR="00E2595D" w:rsidRPr="003129C0" w14:paraId="183ADE7F" w14:textId="77777777" w:rsidTr="004D2423">
        <w:tc>
          <w:tcPr>
            <w:tcW w:w="2915" w:type="dxa"/>
            <w:vAlign w:val="center"/>
            <w:hideMark/>
          </w:tcPr>
          <w:p w14:paraId="595E835C" w14:textId="77777777" w:rsidR="00E2595D" w:rsidRPr="003129C0" w:rsidRDefault="003129C0" w:rsidP="00FE5F82">
            <w:pPr>
              <w:spacing w:line="420" w:lineRule="exact"/>
              <w:jc w:val="center"/>
            </w:pPr>
            <w:r>
              <w:rPr>
                <w:rFonts w:hint="eastAsia"/>
              </w:rPr>
              <w:t>氏</w:t>
            </w:r>
            <w:r w:rsidR="000B1E6D">
              <w:rPr>
                <w:rFonts w:hint="eastAsia"/>
              </w:rPr>
              <w:t xml:space="preserve">　　　　</w:t>
            </w:r>
            <w:r w:rsidR="00E2595D" w:rsidRPr="003129C0">
              <w:rPr>
                <w:rFonts w:hint="eastAsia"/>
              </w:rPr>
              <w:t>名</w:t>
            </w:r>
          </w:p>
        </w:tc>
        <w:tc>
          <w:tcPr>
            <w:tcW w:w="5764" w:type="dxa"/>
            <w:hideMark/>
          </w:tcPr>
          <w:p w14:paraId="19E24341" w14:textId="77777777" w:rsidR="00E2595D" w:rsidRPr="003129C0" w:rsidRDefault="0093696E" w:rsidP="00FE5F82">
            <w:pPr>
              <w:spacing w:line="420" w:lineRule="exact"/>
            </w:pPr>
            <w:r>
              <w:rPr>
                <w:rFonts w:hint="eastAsia"/>
              </w:rPr>
              <w:t xml:space="preserve">　　　　　　　　　　　　　　　　　　</w:t>
            </w:r>
          </w:p>
        </w:tc>
      </w:tr>
      <w:tr w:rsidR="00E2595D" w:rsidRPr="003129C0" w14:paraId="14BBC8AE" w14:textId="77777777" w:rsidTr="004D2423">
        <w:tc>
          <w:tcPr>
            <w:tcW w:w="2915" w:type="dxa"/>
            <w:vAlign w:val="center"/>
            <w:hideMark/>
          </w:tcPr>
          <w:p w14:paraId="2576655C" w14:textId="77777777" w:rsidR="00E2595D" w:rsidRPr="003129C0" w:rsidRDefault="00E2595D" w:rsidP="00FE5F82">
            <w:pPr>
              <w:spacing w:line="420" w:lineRule="exact"/>
              <w:jc w:val="center"/>
            </w:pPr>
            <w:r w:rsidRPr="003129C0">
              <w:rPr>
                <w:rFonts w:hint="eastAsia"/>
              </w:rPr>
              <w:t>補助対象危険ブロック塀等の所有者との関係</w:t>
            </w:r>
          </w:p>
        </w:tc>
        <w:tc>
          <w:tcPr>
            <w:tcW w:w="5764" w:type="dxa"/>
          </w:tcPr>
          <w:p w14:paraId="4A1B4F3E" w14:textId="77777777" w:rsidR="00E2595D" w:rsidRPr="003129C0" w:rsidRDefault="00E2595D" w:rsidP="00FE5F82">
            <w:pPr>
              <w:spacing w:line="420" w:lineRule="exact"/>
            </w:pPr>
          </w:p>
        </w:tc>
      </w:tr>
    </w:tbl>
    <w:p w14:paraId="030E75CF" w14:textId="77777777" w:rsidR="00E2595D" w:rsidRPr="003129C0" w:rsidRDefault="00E2595D" w:rsidP="00FE5F82">
      <w:pPr>
        <w:spacing w:line="420" w:lineRule="exact"/>
        <w:ind w:firstLineChars="100" w:firstLine="263"/>
      </w:pPr>
      <w:r w:rsidRPr="003129C0">
        <w:rPr>
          <w:rFonts w:hint="eastAsia"/>
        </w:rPr>
        <w:t>（同意者）</w:t>
      </w:r>
    </w:p>
    <w:p w14:paraId="5CCA3B52" w14:textId="77777777" w:rsidR="00E2595D" w:rsidRPr="00654F6D" w:rsidRDefault="00E2595D" w:rsidP="00FE5F82">
      <w:pPr>
        <w:spacing w:line="420" w:lineRule="exact"/>
        <w:ind w:leftChars="100" w:left="263" w:firstLineChars="100" w:firstLine="263"/>
        <w:rPr>
          <w:szCs w:val="26"/>
        </w:rPr>
      </w:pPr>
      <w:r w:rsidRPr="00654F6D">
        <w:rPr>
          <w:rFonts w:hint="eastAsia"/>
          <w:szCs w:val="26"/>
        </w:rPr>
        <w:t>上記の者が補助金</w:t>
      </w:r>
      <w:r w:rsidR="00FE5F82" w:rsidRPr="00654F6D">
        <w:rPr>
          <w:rFonts w:hint="eastAsia"/>
          <w:szCs w:val="26"/>
        </w:rPr>
        <w:t>の</w:t>
      </w:r>
      <w:r w:rsidRPr="00654F6D">
        <w:rPr>
          <w:rFonts w:hint="eastAsia"/>
          <w:szCs w:val="26"/>
        </w:rPr>
        <w:t>申請者となることに同意します。</w:t>
      </w:r>
      <w:r w:rsidR="003129C0" w:rsidRPr="00654F6D">
        <w:rPr>
          <w:rFonts w:hint="eastAsia"/>
          <w:szCs w:val="26"/>
        </w:rPr>
        <w:t>また、</w:t>
      </w:r>
      <w:r w:rsidR="00FE5F82" w:rsidRPr="00654F6D">
        <w:rPr>
          <w:rFonts w:hint="eastAsia"/>
          <w:szCs w:val="26"/>
        </w:rPr>
        <w:t>佐野市長が交付の条件に適するかの確認のため、市税の納付状況並びに補助金の交付の対象となる危険ブロック塀等が所在する土地及び家屋の固定資産税課税台帳を閲覧することに同意します。</w:t>
      </w:r>
    </w:p>
    <w:tbl>
      <w:tblPr>
        <w:tblW w:w="8679"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633"/>
        <w:gridCol w:w="789"/>
        <w:gridCol w:w="4208"/>
        <w:gridCol w:w="789"/>
        <w:gridCol w:w="1578"/>
      </w:tblGrid>
      <w:tr w:rsidR="00E2595D" w:rsidRPr="003129C0" w14:paraId="14D2545C" w14:textId="77777777" w:rsidTr="003129C0">
        <w:trPr>
          <w:trHeight w:hRule="exact" w:val="567"/>
        </w:trPr>
        <w:tc>
          <w:tcPr>
            <w:tcW w:w="682" w:type="dxa"/>
            <w:vMerge w:val="restart"/>
            <w:textDirection w:val="tbRlV"/>
            <w:hideMark/>
          </w:tcPr>
          <w:p w14:paraId="5552B0AD" w14:textId="77777777" w:rsidR="00E2595D" w:rsidRPr="003129C0" w:rsidRDefault="00E2595D" w:rsidP="00FE5F82">
            <w:pPr>
              <w:spacing w:line="420" w:lineRule="exact"/>
              <w:jc w:val="center"/>
              <w:rPr>
                <w:sz w:val="24"/>
              </w:rPr>
            </w:pPr>
            <w:r w:rsidRPr="003129C0">
              <w:rPr>
                <w:rFonts w:hint="eastAsia"/>
                <w:sz w:val="24"/>
              </w:rPr>
              <w:t>補助対象危険ブロック塀等の所有者等</w:t>
            </w:r>
          </w:p>
        </w:tc>
        <w:tc>
          <w:tcPr>
            <w:tcW w:w="633" w:type="dxa"/>
            <w:vMerge w:val="restart"/>
            <w:vAlign w:val="center"/>
            <w:hideMark/>
          </w:tcPr>
          <w:p w14:paraId="6050BF4D" w14:textId="77777777" w:rsidR="00E2595D" w:rsidRPr="003129C0" w:rsidRDefault="00E2595D" w:rsidP="00FE5F82">
            <w:pPr>
              <w:spacing w:line="420" w:lineRule="exact"/>
              <w:jc w:val="center"/>
            </w:pPr>
            <w:r w:rsidRPr="003129C0">
              <w:rPr>
                <w:rFonts w:hint="eastAsia"/>
              </w:rPr>
              <w:t>１</w:t>
            </w:r>
          </w:p>
        </w:tc>
        <w:tc>
          <w:tcPr>
            <w:tcW w:w="789" w:type="dxa"/>
            <w:vAlign w:val="center"/>
            <w:hideMark/>
          </w:tcPr>
          <w:p w14:paraId="14C7E0BD" w14:textId="77777777" w:rsidR="00E2595D" w:rsidRPr="003129C0" w:rsidRDefault="003129C0" w:rsidP="00FE5F82">
            <w:pPr>
              <w:spacing w:line="420" w:lineRule="exact"/>
            </w:pPr>
            <w:r>
              <w:rPr>
                <w:rFonts w:hint="eastAsia"/>
              </w:rPr>
              <w:t>住</w:t>
            </w:r>
            <w:r w:rsidR="00E2595D" w:rsidRPr="003129C0">
              <w:rPr>
                <w:rFonts w:hint="eastAsia"/>
              </w:rPr>
              <w:t>所</w:t>
            </w:r>
          </w:p>
        </w:tc>
        <w:tc>
          <w:tcPr>
            <w:tcW w:w="6575" w:type="dxa"/>
            <w:gridSpan w:val="3"/>
          </w:tcPr>
          <w:p w14:paraId="53057E7D" w14:textId="77777777" w:rsidR="00E2595D" w:rsidRPr="003129C0" w:rsidRDefault="00E2595D" w:rsidP="00FE5F82">
            <w:pPr>
              <w:spacing w:line="420" w:lineRule="exact"/>
            </w:pPr>
          </w:p>
        </w:tc>
      </w:tr>
      <w:tr w:rsidR="00E2595D" w:rsidRPr="003129C0" w14:paraId="5FB844BB" w14:textId="77777777" w:rsidTr="003129C0">
        <w:trPr>
          <w:trHeight w:hRule="exact" w:val="567"/>
        </w:trPr>
        <w:tc>
          <w:tcPr>
            <w:tcW w:w="0" w:type="auto"/>
            <w:vMerge/>
            <w:vAlign w:val="center"/>
            <w:hideMark/>
          </w:tcPr>
          <w:p w14:paraId="63FB03D1" w14:textId="77777777" w:rsidR="00E2595D" w:rsidRPr="003129C0" w:rsidRDefault="00E2595D" w:rsidP="00FE5F82">
            <w:pPr>
              <w:spacing w:line="420" w:lineRule="exact"/>
            </w:pPr>
          </w:p>
        </w:tc>
        <w:tc>
          <w:tcPr>
            <w:tcW w:w="633" w:type="dxa"/>
            <w:vMerge/>
            <w:vAlign w:val="center"/>
            <w:hideMark/>
          </w:tcPr>
          <w:p w14:paraId="2FCE642F" w14:textId="77777777" w:rsidR="00E2595D" w:rsidRPr="003129C0" w:rsidRDefault="00E2595D" w:rsidP="00FE5F82">
            <w:pPr>
              <w:spacing w:line="420" w:lineRule="exact"/>
              <w:jc w:val="center"/>
            </w:pPr>
          </w:p>
        </w:tc>
        <w:tc>
          <w:tcPr>
            <w:tcW w:w="789" w:type="dxa"/>
            <w:vAlign w:val="center"/>
            <w:hideMark/>
          </w:tcPr>
          <w:p w14:paraId="1BE63133" w14:textId="77777777" w:rsidR="00E2595D" w:rsidRPr="003129C0" w:rsidRDefault="003129C0" w:rsidP="00FE5F82">
            <w:pPr>
              <w:spacing w:line="420" w:lineRule="exact"/>
            </w:pPr>
            <w:r>
              <w:rPr>
                <w:rFonts w:hint="eastAsia"/>
              </w:rPr>
              <w:t>氏</w:t>
            </w:r>
            <w:r w:rsidR="00E2595D" w:rsidRPr="003129C0">
              <w:rPr>
                <w:rFonts w:hint="eastAsia"/>
              </w:rPr>
              <w:t>名</w:t>
            </w:r>
          </w:p>
        </w:tc>
        <w:tc>
          <w:tcPr>
            <w:tcW w:w="4208" w:type="dxa"/>
            <w:vAlign w:val="center"/>
            <w:hideMark/>
          </w:tcPr>
          <w:p w14:paraId="68FA27FF" w14:textId="77777777" w:rsidR="00E2595D" w:rsidRPr="003129C0" w:rsidRDefault="00E2595D" w:rsidP="00FE5F82">
            <w:pPr>
              <w:spacing w:line="420" w:lineRule="exact"/>
            </w:pPr>
            <w:r w:rsidRPr="003129C0">
              <w:rPr>
                <w:rFonts w:hint="eastAsia"/>
              </w:rPr>
              <w:t xml:space="preserve">　　　　　　　　　　　　㊞</w:t>
            </w:r>
          </w:p>
        </w:tc>
        <w:tc>
          <w:tcPr>
            <w:tcW w:w="789" w:type="dxa"/>
            <w:vAlign w:val="center"/>
            <w:hideMark/>
          </w:tcPr>
          <w:p w14:paraId="5FDD63DC" w14:textId="77777777" w:rsidR="00E2595D" w:rsidRPr="003129C0" w:rsidRDefault="00E2595D" w:rsidP="00FE5F82">
            <w:pPr>
              <w:spacing w:line="420" w:lineRule="exact"/>
              <w:jc w:val="center"/>
            </w:pPr>
            <w:r w:rsidRPr="003129C0">
              <w:rPr>
                <w:rFonts w:hint="eastAsia"/>
              </w:rPr>
              <w:t>持分</w:t>
            </w:r>
          </w:p>
        </w:tc>
        <w:tc>
          <w:tcPr>
            <w:tcW w:w="1578" w:type="dxa"/>
            <w:vAlign w:val="center"/>
            <w:hideMark/>
          </w:tcPr>
          <w:p w14:paraId="4B4CE349" w14:textId="77777777" w:rsidR="00E2595D" w:rsidRPr="003129C0" w:rsidRDefault="00E2595D" w:rsidP="00FE5F82">
            <w:pPr>
              <w:spacing w:line="420" w:lineRule="exact"/>
              <w:jc w:val="center"/>
            </w:pPr>
            <w:r w:rsidRPr="003129C0">
              <w:rPr>
                <w:rFonts w:hint="eastAsia"/>
              </w:rPr>
              <w:t>／</w:t>
            </w:r>
          </w:p>
        </w:tc>
      </w:tr>
      <w:tr w:rsidR="00E2595D" w:rsidRPr="003129C0" w14:paraId="4D74A9E9" w14:textId="77777777" w:rsidTr="003129C0">
        <w:trPr>
          <w:trHeight w:hRule="exact" w:val="567"/>
        </w:trPr>
        <w:tc>
          <w:tcPr>
            <w:tcW w:w="0" w:type="auto"/>
            <w:vMerge/>
            <w:vAlign w:val="center"/>
            <w:hideMark/>
          </w:tcPr>
          <w:p w14:paraId="3B319246" w14:textId="77777777" w:rsidR="00E2595D" w:rsidRPr="003129C0" w:rsidRDefault="00E2595D" w:rsidP="00FE5F82">
            <w:pPr>
              <w:spacing w:line="420" w:lineRule="exact"/>
            </w:pPr>
          </w:p>
        </w:tc>
        <w:tc>
          <w:tcPr>
            <w:tcW w:w="633" w:type="dxa"/>
            <w:vMerge w:val="restart"/>
            <w:vAlign w:val="center"/>
            <w:hideMark/>
          </w:tcPr>
          <w:p w14:paraId="77C5672F" w14:textId="77777777" w:rsidR="00E2595D" w:rsidRPr="003129C0" w:rsidRDefault="00E2595D" w:rsidP="00FE5F82">
            <w:pPr>
              <w:spacing w:line="420" w:lineRule="exact"/>
              <w:jc w:val="center"/>
            </w:pPr>
            <w:r w:rsidRPr="003129C0">
              <w:rPr>
                <w:rFonts w:hint="eastAsia"/>
              </w:rPr>
              <w:t>２</w:t>
            </w:r>
          </w:p>
        </w:tc>
        <w:tc>
          <w:tcPr>
            <w:tcW w:w="789" w:type="dxa"/>
            <w:vAlign w:val="center"/>
            <w:hideMark/>
          </w:tcPr>
          <w:p w14:paraId="6B147B85" w14:textId="77777777" w:rsidR="00E2595D" w:rsidRPr="003129C0" w:rsidRDefault="003129C0" w:rsidP="00FE5F82">
            <w:pPr>
              <w:spacing w:line="420" w:lineRule="exact"/>
            </w:pPr>
            <w:r>
              <w:rPr>
                <w:rFonts w:hint="eastAsia"/>
              </w:rPr>
              <w:t>住</w:t>
            </w:r>
            <w:r w:rsidR="00E2595D" w:rsidRPr="003129C0">
              <w:rPr>
                <w:rFonts w:hint="eastAsia"/>
              </w:rPr>
              <w:t>所</w:t>
            </w:r>
          </w:p>
        </w:tc>
        <w:tc>
          <w:tcPr>
            <w:tcW w:w="6575" w:type="dxa"/>
            <w:gridSpan w:val="3"/>
          </w:tcPr>
          <w:p w14:paraId="0BD38A7E" w14:textId="77777777" w:rsidR="00E2595D" w:rsidRPr="003129C0" w:rsidRDefault="00E2595D" w:rsidP="00FE5F82">
            <w:pPr>
              <w:spacing w:line="420" w:lineRule="exact"/>
              <w:jc w:val="center"/>
            </w:pPr>
          </w:p>
        </w:tc>
      </w:tr>
      <w:tr w:rsidR="00E2595D" w:rsidRPr="003129C0" w14:paraId="6829B957" w14:textId="77777777" w:rsidTr="003129C0">
        <w:trPr>
          <w:trHeight w:hRule="exact" w:val="567"/>
        </w:trPr>
        <w:tc>
          <w:tcPr>
            <w:tcW w:w="0" w:type="auto"/>
            <w:vMerge/>
            <w:vAlign w:val="center"/>
            <w:hideMark/>
          </w:tcPr>
          <w:p w14:paraId="0FA73AF2" w14:textId="77777777" w:rsidR="00E2595D" w:rsidRPr="003129C0" w:rsidRDefault="00E2595D" w:rsidP="00FE5F82">
            <w:pPr>
              <w:spacing w:line="420" w:lineRule="exact"/>
            </w:pPr>
          </w:p>
        </w:tc>
        <w:tc>
          <w:tcPr>
            <w:tcW w:w="633" w:type="dxa"/>
            <w:vMerge/>
            <w:vAlign w:val="center"/>
            <w:hideMark/>
          </w:tcPr>
          <w:p w14:paraId="1D8D0D97" w14:textId="77777777" w:rsidR="00E2595D" w:rsidRPr="003129C0" w:rsidRDefault="00E2595D" w:rsidP="00FE5F82">
            <w:pPr>
              <w:spacing w:line="420" w:lineRule="exact"/>
              <w:jc w:val="center"/>
            </w:pPr>
          </w:p>
        </w:tc>
        <w:tc>
          <w:tcPr>
            <w:tcW w:w="789" w:type="dxa"/>
            <w:vAlign w:val="center"/>
            <w:hideMark/>
          </w:tcPr>
          <w:p w14:paraId="474F0BC2" w14:textId="77777777" w:rsidR="00E2595D" w:rsidRPr="003129C0" w:rsidRDefault="003129C0" w:rsidP="00FE5F82">
            <w:pPr>
              <w:spacing w:line="420" w:lineRule="exact"/>
            </w:pPr>
            <w:r>
              <w:rPr>
                <w:rFonts w:hint="eastAsia"/>
              </w:rPr>
              <w:t>氏</w:t>
            </w:r>
            <w:r w:rsidR="00E2595D" w:rsidRPr="003129C0">
              <w:rPr>
                <w:rFonts w:hint="eastAsia"/>
              </w:rPr>
              <w:t>名</w:t>
            </w:r>
          </w:p>
        </w:tc>
        <w:tc>
          <w:tcPr>
            <w:tcW w:w="4208" w:type="dxa"/>
            <w:vAlign w:val="center"/>
            <w:hideMark/>
          </w:tcPr>
          <w:p w14:paraId="3E82EA44" w14:textId="77777777" w:rsidR="00E2595D" w:rsidRPr="003129C0" w:rsidRDefault="00E2595D" w:rsidP="00FE5F82">
            <w:pPr>
              <w:spacing w:line="420" w:lineRule="exact"/>
            </w:pPr>
            <w:r w:rsidRPr="003129C0">
              <w:rPr>
                <w:rFonts w:hint="eastAsia"/>
              </w:rPr>
              <w:t xml:space="preserve">　　　　　　　　　　　　㊞</w:t>
            </w:r>
          </w:p>
        </w:tc>
        <w:tc>
          <w:tcPr>
            <w:tcW w:w="789" w:type="dxa"/>
            <w:vAlign w:val="center"/>
            <w:hideMark/>
          </w:tcPr>
          <w:p w14:paraId="3F6215E9" w14:textId="77777777" w:rsidR="00E2595D" w:rsidRPr="003129C0" w:rsidRDefault="00E2595D" w:rsidP="00FE5F82">
            <w:pPr>
              <w:spacing w:line="420" w:lineRule="exact"/>
              <w:jc w:val="center"/>
            </w:pPr>
            <w:r w:rsidRPr="003129C0">
              <w:rPr>
                <w:rFonts w:hint="eastAsia"/>
              </w:rPr>
              <w:t>持分</w:t>
            </w:r>
          </w:p>
        </w:tc>
        <w:tc>
          <w:tcPr>
            <w:tcW w:w="1578" w:type="dxa"/>
            <w:vAlign w:val="center"/>
            <w:hideMark/>
          </w:tcPr>
          <w:p w14:paraId="30EF5201" w14:textId="77777777" w:rsidR="00E2595D" w:rsidRPr="003129C0" w:rsidRDefault="00E2595D" w:rsidP="00FE5F82">
            <w:pPr>
              <w:spacing w:line="420" w:lineRule="exact"/>
              <w:jc w:val="center"/>
            </w:pPr>
            <w:r w:rsidRPr="003129C0">
              <w:rPr>
                <w:rFonts w:hint="eastAsia"/>
              </w:rPr>
              <w:t>／</w:t>
            </w:r>
          </w:p>
        </w:tc>
      </w:tr>
      <w:tr w:rsidR="00E2595D" w:rsidRPr="003129C0" w14:paraId="7E046910" w14:textId="77777777" w:rsidTr="003129C0">
        <w:trPr>
          <w:trHeight w:hRule="exact" w:val="567"/>
        </w:trPr>
        <w:tc>
          <w:tcPr>
            <w:tcW w:w="0" w:type="auto"/>
            <w:vMerge/>
            <w:vAlign w:val="center"/>
            <w:hideMark/>
          </w:tcPr>
          <w:p w14:paraId="23B83BAA" w14:textId="77777777" w:rsidR="00E2595D" w:rsidRPr="003129C0" w:rsidRDefault="00E2595D" w:rsidP="00FE5F82">
            <w:pPr>
              <w:spacing w:line="420" w:lineRule="exact"/>
            </w:pPr>
          </w:p>
        </w:tc>
        <w:tc>
          <w:tcPr>
            <w:tcW w:w="633" w:type="dxa"/>
            <w:vMerge w:val="restart"/>
            <w:vAlign w:val="center"/>
            <w:hideMark/>
          </w:tcPr>
          <w:p w14:paraId="6DD5A24D" w14:textId="77777777" w:rsidR="00E2595D" w:rsidRPr="003129C0" w:rsidRDefault="00E2595D" w:rsidP="00FE5F82">
            <w:pPr>
              <w:spacing w:line="420" w:lineRule="exact"/>
              <w:jc w:val="center"/>
            </w:pPr>
            <w:r w:rsidRPr="003129C0">
              <w:rPr>
                <w:rFonts w:hint="eastAsia"/>
              </w:rPr>
              <w:t>３</w:t>
            </w:r>
          </w:p>
        </w:tc>
        <w:tc>
          <w:tcPr>
            <w:tcW w:w="789" w:type="dxa"/>
            <w:vAlign w:val="center"/>
            <w:hideMark/>
          </w:tcPr>
          <w:p w14:paraId="37C050FF" w14:textId="77777777" w:rsidR="00E2595D" w:rsidRPr="003129C0" w:rsidRDefault="003129C0" w:rsidP="00FE5F82">
            <w:pPr>
              <w:spacing w:line="420" w:lineRule="exact"/>
            </w:pPr>
            <w:r>
              <w:rPr>
                <w:rFonts w:hint="eastAsia"/>
              </w:rPr>
              <w:t>住</w:t>
            </w:r>
            <w:r w:rsidR="00E2595D" w:rsidRPr="003129C0">
              <w:rPr>
                <w:rFonts w:hint="eastAsia"/>
              </w:rPr>
              <w:t>所</w:t>
            </w:r>
          </w:p>
        </w:tc>
        <w:tc>
          <w:tcPr>
            <w:tcW w:w="6575" w:type="dxa"/>
            <w:gridSpan w:val="3"/>
          </w:tcPr>
          <w:p w14:paraId="67F00533" w14:textId="77777777" w:rsidR="00E2595D" w:rsidRPr="003129C0" w:rsidRDefault="00E2595D" w:rsidP="00FE5F82">
            <w:pPr>
              <w:spacing w:line="420" w:lineRule="exact"/>
              <w:jc w:val="center"/>
            </w:pPr>
          </w:p>
        </w:tc>
      </w:tr>
      <w:tr w:rsidR="00E2595D" w:rsidRPr="003129C0" w14:paraId="1C356564" w14:textId="77777777" w:rsidTr="003129C0">
        <w:trPr>
          <w:trHeight w:hRule="exact" w:val="567"/>
        </w:trPr>
        <w:tc>
          <w:tcPr>
            <w:tcW w:w="0" w:type="auto"/>
            <w:vMerge/>
            <w:vAlign w:val="center"/>
            <w:hideMark/>
          </w:tcPr>
          <w:p w14:paraId="0A3F8E77" w14:textId="77777777" w:rsidR="00E2595D" w:rsidRPr="003129C0" w:rsidRDefault="00E2595D" w:rsidP="00FE5F82">
            <w:pPr>
              <w:spacing w:line="420" w:lineRule="exact"/>
            </w:pPr>
          </w:p>
        </w:tc>
        <w:tc>
          <w:tcPr>
            <w:tcW w:w="633" w:type="dxa"/>
            <w:vMerge/>
            <w:vAlign w:val="center"/>
            <w:hideMark/>
          </w:tcPr>
          <w:p w14:paraId="43492440" w14:textId="77777777" w:rsidR="00E2595D" w:rsidRPr="003129C0" w:rsidRDefault="00E2595D" w:rsidP="00FE5F82">
            <w:pPr>
              <w:spacing w:line="420" w:lineRule="exact"/>
              <w:jc w:val="center"/>
            </w:pPr>
          </w:p>
        </w:tc>
        <w:tc>
          <w:tcPr>
            <w:tcW w:w="789" w:type="dxa"/>
            <w:vAlign w:val="center"/>
            <w:hideMark/>
          </w:tcPr>
          <w:p w14:paraId="68008DDA" w14:textId="77777777" w:rsidR="00E2595D" w:rsidRPr="003129C0" w:rsidRDefault="003129C0" w:rsidP="00FE5F82">
            <w:pPr>
              <w:spacing w:line="420" w:lineRule="exact"/>
            </w:pPr>
            <w:r>
              <w:rPr>
                <w:rFonts w:hint="eastAsia"/>
              </w:rPr>
              <w:t>氏</w:t>
            </w:r>
            <w:r w:rsidR="00E2595D" w:rsidRPr="003129C0">
              <w:rPr>
                <w:rFonts w:hint="eastAsia"/>
              </w:rPr>
              <w:t>名</w:t>
            </w:r>
          </w:p>
        </w:tc>
        <w:tc>
          <w:tcPr>
            <w:tcW w:w="4208" w:type="dxa"/>
            <w:vAlign w:val="center"/>
            <w:hideMark/>
          </w:tcPr>
          <w:p w14:paraId="784EE5E5" w14:textId="77777777" w:rsidR="00E2595D" w:rsidRPr="003129C0" w:rsidRDefault="00E2595D" w:rsidP="00FE5F82">
            <w:pPr>
              <w:spacing w:line="420" w:lineRule="exact"/>
            </w:pPr>
            <w:r w:rsidRPr="003129C0">
              <w:rPr>
                <w:rFonts w:hint="eastAsia"/>
              </w:rPr>
              <w:t xml:space="preserve">　　　　　　　　　　　　㊞</w:t>
            </w:r>
          </w:p>
        </w:tc>
        <w:tc>
          <w:tcPr>
            <w:tcW w:w="789" w:type="dxa"/>
            <w:vAlign w:val="center"/>
            <w:hideMark/>
          </w:tcPr>
          <w:p w14:paraId="05D66C25" w14:textId="77777777" w:rsidR="00E2595D" w:rsidRPr="003129C0" w:rsidRDefault="00E2595D" w:rsidP="00FE5F82">
            <w:pPr>
              <w:spacing w:line="420" w:lineRule="exact"/>
              <w:jc w:val="center"/>
            </w:pPr>
            <w:r w:rsidRPr="003129C0">
              <w:rPr>
                <w:rFonts w:hint="eastAsia"/>
              </w:rPr>
              <w:t>持分</w:t>
            </w:r>
          </w:p>
        </w:tc>
        <w:tc>
          <w:tcPr>
            <w:tcW w:w="1578" w:type="dxa"/>
            <w:vAlign w:val="center"/>
            <w:hideMark/>
          </w:tcPr>
          <w:p w14:paraId="0DFF74ED" w14:textId="77777777" w:rsidR="00E2595D" w:rsidRPr="003129C0" w:rsidRDefault="00E2595D" w:rsidP="00FE5F82">
            <w:pPr>
              <w:spacing w:line="420" w:lineRule="exact"/>
              <w:jc w:val="center"/>
            </w:pPr>
            <w:r w:rsidRPr="003129C0">
              <w:rPr>
                <w:rFonts w:hint="eastAsia"/>
              </w:rPr>
              <w:t>／</w:t>
            </w:r>
          </w:p>
        </w:tc>
      </w:tr>
      <w:tr w:rsidR="003129C0" w:rsidRPr="003129C0" w14:paraId="473FFA7A" w14:textId="77777777" w:rsidTr="003129C0">
        <w:trPr>
          <w:trHeight w:hRule="exact" w:val="567"/>
        </w:trPr>
        <w:tc>
          <w:tcPr>
            <w:tcW w:w="0" w:type="auto"/>
            <w:vMerge/>
            <w:vAlign w:val="center"/>
          </w:tcPr>
          <w:p w14:paraId="477F7722" w14:textId="77777777" w:rsidR="003129C0" w:rsidRPr="003129C0" w:rsidRDefault="003129C0" w:rsidP="00FE5F82">
            <w:pPr>
              <w:spacing w:line="420" w:lineRule="exact"/>
            </w:pPr>
          </w:p>
        </w:tc>
        <w:tc>
          <w:tcPr>
            <w:tcW w:w="633" w:type="dxa"/>
            <w:vMerge w:val="restart"/>
            <w:vAlign w:val="center"/>
          </w:tcPr>
          <w:p w14:paraId="000A29F9" w14:textId="77777777" w:rsidR="003129C0" w:rsidRPr="003129C0" w:rsidRDefault="003129C0" w:rsidP="00FE5F82">
            <w:pPr>
              <w:spacing w:line="420" w:lineRule="exact"/>
              <w:jc w:val="center"/>
            </w:pPr>
            <w:r w:rsidRPr="003129C0">
              <w:rPr>
                <w:rFonts w:hint="eastAsia"/>
              </w:rPr>
              <w:t>４</w:t>
            </w:r>
          </w:p>
        </w:tc>
        <w:tc>
          <w:tcPr>
            <w:tcW w:w="789" w:type="dxa"/>
            <w:vAlign w:val="center"/>
          </w:tcPr>
          <w:p w14:paraId="20F8E809" w14:textId="77777777" w:rsidR="003129C0" w:rsidRPr="003129C0" w:rsidRDefault="003129C0" w:rsidP="00FE5F82">
            <w:pPr>
              <w:spacing w:line="420" w:lineRule="exact"/>
            </w:pPr>
            <w:r>
              <w:rPr>
                <w:rFonts w:hint="eastAsia"/>
              </w:rPr>
              <w:t>住</w:t>
            </w:r>
            <w:r w:rsidRPr="003129C0">
              <w:rPr>
                <w:rFonts w:hint="eastAsia"/>
              </w:rPr>
              <w:t>所</w:t>
            </w:r>
          </w:p>
        </w:tc>
        <w:tc>
          <w:tcPr>
            <w:tcW w:w="6575" w:type="dxa"/>
            <w:gridSpan w:val="3"/>
            <w:vAlign w:val="center"/>
          </w:tcPr>
          <w:p w14:paraId="07EA6C0E" w14:textId="77777777" w:rsidR="003129C0" w:rsidRPr="003129C0" w:rsidRDefault="003129C0" w:rsidP="00FE5F82">
            <w:pPr>
              <w:spacing w:line="420" w:lineRule="exact"/>
              <w:jc w:val="center"/>
            </w:pPr>
          </w:p>
        </w:tc>
      </w:tr>
      <w:tr w:rsidR="00E2595D" w:rsidRPr="003129C0" w14:paraId="33F32B32" w14:textId="77777777" w:rsidTr="003129C0">
        <w:trPr>
          <w:trHeight w:hRule="exact" w:val="567"/>
        </w:trPr>
        <w:tc>
          <w:tcPr>
            <w:tcW w:w="0" w:type="auto"/>
            <w:vMerge/>
            <w:vAlign w:val="center"/>
          </w:tcPr>
          <w:p w14:paraId="7C78E64B" w14:textId="77777777" w:rsidR="00E2595D" w:rsidRPr="003129C0" w:rsidRDefault="00E2595D" w:rsidP="00FE5F82">
            <w:pPr>
              <w:spacing w:line="420" w:lineRule="exact"/>
            </w:pPr>
          </w:p>
        </w:tc>
        <w:tc>
          <w:tcPr>
            <w:tcW w:w="633" w:type="dxa"/>
            <w:vMerge/>
            <w:vAlign w:val="center"/>
          </w:tcPr>
          <w:p w14:paraId="4527D27E" w14:textId="77777777" w:rsidR="00E2595D" w:rsidRPr="003129C0" w:rsidRDefault="00E2595D" w:rsidP="00FE5F82">
            <w:pPr>
              <w:spacing w:line="420" w:lineRule="exact"/>
            </w:pPr>
          </w:p>
        </w:tc>
        <w:tc>
          <w:tcPr>
            <w:tcW w:w="789" w:type="dxa"/>
            <w:vAlign w:val="center"/>
          </w:tcPr>
          <w:p w14:paraId="23C3005F" w14:textId="77777777" w:rsidR="00E2595D" w:rsidRPr="003129C0" w:rsidRDefault="003129C0" w:rsidP="00FE5F82">
            <w:pPr>
              <w:spacing w:line="420" w:lineRule="exact"/>
            </w:pPr>
            <w:r>
              <w:rPr>
                <w:rFonts w:hint="eastAsia"/>
              </w:rPr>
              <w:t>氏名</w:t>
            </w:r>
          </w:p>
        </w:tc>
        <w:tc>
          <w:tcPr>
            <w:tcW w:w="4208" w:type="dxa"/>
            <w:vAlign w:val="center"/>
          </w:tcPr>
          <w:p w14:paraId="0AF1F2C3" w14:textId="77777777" w:rsidR="00E2595D" w:rsidRPr="003129C0" w:rsidRDefault="00E2595D" w:rsidP="00FE5F82">
            <w:pPr>
              <w:spacing w:line="420" w:lineRule="exact"/>
            </w:pPr>
            <w:r w:rsidRPr="003129C0">
              <w:rPr>
                <w:rFonts w:hint="eastAsia"/>
              </w:rPr>
              <w:t xml:space="preserve">　　　　　　　　　　　　㊞</w:t>
            </w:r>
          </w:p>
        </w:tc>
        <w:tc>
          <w:tcPr>
            <w:tcW w:w="789" w:type="dxa"/>
            <w:vAlign w:val="center"/>
          </w:tcPr>
          <w:p w14:paraId="7EFAE9CB" w14:textId="77777777" w:rsidR="00E2595D" w:rsidRPr="003129C0" w:rsidRDefault="00E2595D" w:rsidP="00FE5F82">
            <w:pPr>
              <w:spacing w:line="420" w:lineRule="exact"/>
              <w:jc w:val="center"/>
            </w:pPr>
            <w:r w:rsidRPr="003129C0">
              <w:rPr>
                <w:rFonts w:hint="eastAsia"/>
              </w:rPr>
              <w:t>持分</w:t>
            </w:r>
          </w:p>
        </w:tc>
        <w:tc>
          <w:tcPr>
            <w:tcW w:w="1578" w:type="dxa"/>
            <w:vAlign w:val="center"/>
          </w:tcPr>
          <w:p w14:paraId="7AE81178" w14:textId="77777777" w:rsidR="00E2595D" w:rsidRPr="003129C0" w:rsidRDefault="00E2595D" w:rsidP="00FE5F82">
            <w:pPr>
              <w:spacing w:line="420" w:lineRule="exact"/>
              <w:jc w:val="center"/>
            </w:pPr>
            <w:r w:rsidRPr="003129C0">
              <w:rPr>
                <w:rFonts w:hint="eastAsia"/>
              </w:rPr>
              <w:t>／</w:t>
            </w:r>
          </w:p>
        </w:tc>
      </w:tr>
    </w:tbl>
    <w:p w14:paraId="49EA948D" w14:textId="06F2C0AC" w:rsidR="00270FEB" w:rsidRPr="00A442C7" w:rsidRDefault="00270FEB" w:rsidP="00AE1CA3">
      <w:pPr>
        <w:spacing w:line="400" w:lineRule="exact"/>
        <w:rPr>
          <w:rFonts w:hint="eastAsia"/>
        </w:rPr>
      </w:pPr>
    </w:p>
    <w:sectPr w:rsidR="00270FEB" w:rsidRPr="00A442C7" w:rsidSect="00AE1CA3">
      <w:headerReference w:type="default" r:id="rId7"/>
      <w:footerReference w:type="default" r:id="rId8"/>
      <w:type w:val="continuous"/>
      <w:pgSz w:w="11906" w:h="16838" w:code="9"/>
      <w:pgMar w:top="1276" w:right="1247" w:bottom="1134" w:left="1588" w:header="680" w:footer="912" w:gutter="0"/>
      <w:pgNumType w:start="1"/>
      <w:cols w:space="425"/>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565B" w14:textId="77777777" w:rsidR="00C654A4" w:rsidRDefault="00C654A4">
      <w:r>
        <w:separator/>
      </w:r>
    </w:p>
  </w:endnote>
  <w:endnote w:type="continuationSeparator" w:id="0">
    <w:p w14:paraId="0D09C45B" w14:textId="77777777" w:rsidR="00C654A4" w:rsidRDefault="00C6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F50" w14:textId="585EDE4E" w:rsidR="00ED2066" w:rsidRPr="009B6AC4" w:rsidRDefault="00ED2066" w:rsidP="009B6AC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24290" w14:textId="77777777" w:rsidR="00C654A4" w:rsidRDefault="00C654A4">
      <w:r>
        <w:separator/>
      </w:r>
    </w:p>
  </w:footnote>
  <w:footnote w:type="continuationSeparator" w:id="0">
    <w:p w14:paraId="5FEE8CDA" w14:textId="77777777" w:rsidR="00C654A4" w:rsidRDefault="00C65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376C" w14:textId="3938B542" w:rsidR="00B6452D" w:rsidRPr="009B6AC4" w:rsidRDefault="00B6452D" w:rsidP="009B6AC4">
    <w:pPr>
      <w:pStyle w:val="a9"/>
      <w:wordWrap w:val="0"/>
      <w:jc w:val="right"/>
      <w:rPr>
        <w:rFonts w:hAnsi="ＭＳ 明朝"/>
        <w:b/>
        <w:bCs/>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554D9"/>
    <w:multiLevelType w:val="hybridMultilevel"/>
    <w:tmpl w:val="C35C359E"/>
    <w:lvl w:ilvl="0" w:tplc="54664D98">
      <w:start w:val="1"/>
      <w:numFmt w:val="decimalEnclosedParen"/>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209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63"/>
  <w:drawingGridVerticalSpacing w:val="23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67"/>
    <w:rsid w:val="00045127"/>
    <w:rsid w:val="00045C68"/>
    <w:rsid w:val="00052A2D"/>
    <w:rsid w:val="00062FF4"/>
    <w:rsid w:val="00064717"/>
    <w:rsid w:val="000978F5"/>
    <w:rsid w:val="000B1E6D"/>
    <w:rsid w:val="000B37CD"/>
    <w:rsid w:val="000F3A83"/>
    <w:rsid w:val="00112136"/>
    <w:rsid w:val="00145559"/>
    <w:rsid w:val="00150DB3"/>
    <w:rsid w:val="00174692"/>
    <w:rsid w:val="0018220C"/>
    <w:rsid w:val="001A7C01"/>
    <w:rsid w:val="001B2B77"/>
    <w:rsid w:val="001D75A6"/>
    <w:rsid w:val="00205633"/>
    <w:rsid w:val="002140BD"/>
    <w:rsid w:val="00220CFF"/>
    <w:rsid w:val="00230C99"/>
    <w:rsid w:val="00235DFE"/>
    <w:rsid w:val="00243E31"/>
    <w:rsid w:val="0025728D"/>
    <w:rsid w:val="00264EEE"/>
    <w:rsid w:val="00270FEB"/>
    <w:rsid w:val="002739E5"/>
    <w:rsid w:val="002A733C"/>
    <w:rsid w:val="002C2951"/>
    <w:rsid w:val="003129C0"/>
    <w:rsid w:val="003151C9"/>
    <w:rsid w:val="00332419"/>
    <w:rsid w:val="00357DE4"/>
    <w:rsid w:val="00371186"/>
    <w:rsid w:val="003720E7"/>
    <w:rsid w:val="003855F9"/>
    <w:rsid w:val="003E5EC9"/>
    <w:rsid w:val="004063C0"/>
    <w:rsid w:val="00406738"/>
    <w:rsid w:val="00426A13"/>
    <w:rsid w:val="00447D16"/>
    <w:rsid w:val="004567A9"/>
    <w:rsid w:val="00474B58"/>
    <w:rsid w:val="00480379"/>
    <w:rsid w:val="0048766A"/>
    <w:rsid w:val="004B0ACC"/>
    <w:rsid w:val="004C7CCC"/>
    <w:rsid w:val="004D1D55"/>
    <w:rsid w:val="004D2423"/>
    <w:rsid w:val="005030BE"/>
    <w:rsid w:val="00503120"/>
    <w:rsid w:val="00555A47"/>
    <w:rsid w:val="00592DB4"/>
    <w:rsid w:val="006018C8"/>
    <w:rsid w:val="006274AA"/>
    <w:rsid w:val="006443B6"/>
    <w:rsid w:val="00654F6D"/>
    <w:rsid w:val="00665557"/>
    <w:rsid w:val="006755B9"/>
    <w:rsid w:val="00694EEF"/>
    <w:rsid w:val="006C358D"/>
    <w:rsid w:val="006D241B"/>
    <w:rsid w:val="006D4F3E"/>
    <w:rsid w:val="006F41BC"/>
    <w:rsid w:val="00715CA9"/>
    <w:rsid w:val="00747D43"/>
    <w:rsid w:val="00793D53"/>
    <w:rsid w:val="007F05F9"/>
    <w:rsid w:val="008024CE"/>
    <w:rsid w:val="00803C51"/>
    <w:rsid w:val="00824C8C"/>
    <w:rsid w:val="0084330D"/>
    <w:rsid w:val="00846A06"/>
    <w:rsid w:val="00846FD7"/>
    <w:rsid w:val="00855ED4"/>
    <w:rsid w:val="008671E0"/>
    <w:rsid w:val="00877C41"/>
    <w:rsid w:val="008B0084"/>
    <w:rsid w:val="008D774D"/>
    <w:rsid w:val="008F7B3F"/>
    <w:rsid w:val="00915B62"/>
    <w:rsid w:val="00917413"/>
    <w:rsid w:val="0092533D"/>
    <w:rsid w:val="00930AF6"/>
    <w:rsid w:val="0093696E"/>
    <w:rsid w:val="00945B8F"/>
    <w:rsid w:val="009618B5"/>
    <w:rsid w:val="009A423E"/>
    <w:rsid w:val="009B386D"/>
    <w:rsid w:val="009B6AC4"/>
    <w:rsid w:val="009D2202"/>
    <w:rsid w:val="009D743C"/>
    <w:rsid w:val="009E3A2D"/>
    <w:rsid w:val="009F439E"/>
    <w:rsid w:val="00A442C7"/>
    <w:rsid w:val="00A5248B"/>
    <w:rsid w:val="00A648DA"/>
    <w:rsid w:val="00A70C6B"/>
    <w:rsid w:val="00A950AE"/>
    <w:rsid w:val="00AA3A86"/>
    <w:rsid w:val="00AB6EB3"/>
    <w:rsid w:val="00AC2480"/>
    <w:rsid w:val="00AE1CA3"/>
    <w:rsid w:val="00AE7975"/>
    <w:rsid w:val="00B010CE"/>
    <w:rsid w:val="00B04D1A"/>
    <w:rsid w:val="00B45F14"/>
    <w:rsid w:val="00B6452D"/>
    <w:rsid w:val="00B80430"/>
    <w:rsid w:val="00BD7A42"/>
    <w:rsid w:val="00BE6F86"/>
    <w:rsid w:val="00C0796E"/>
    <w:rsid w:val="00C22C6D"/>
    <w:rsid w:val="00C51891"/>
    <w:rsid w:val="00C52CF4"/>
    <w:rsid w:val="00C6290F"/>
    <w:rsid w:val="00C654A4"/>
    <w:rsid w:val="00CA0B22"/>
    <w:rsid w:val="00CC45CC"/>
    <w:rsid w:val="00CE3551"/>
    <w:rsid w:val="00CE491A"/>
    <w:rsid w:val="00D03CF8"/>
    <w:rsid w:val="00D206DB"/>
    <w:rsid w:val="00DC5A40"/>
    <w:rsid w:val="00E2595D"/>
    <w:rsid w:val="00E3582A"/>
    <w:rsid w:val="00E40415"/>
    <w:rsid w:val="00E42C81"/>
    <w:rsid w:val="00E5743B"/>
    <w:rsid w:val="00E8066E"/>
    <w:rsid w:val="00E8119D"/>
    <w:rsid w:val="00E96767"/>
    <w:rsid w:val="00EC484F"/>
    <w:rsid w:val="00ED2066"/>
    <w:rsid w:val="00ED573E"/>
    <w:rsid w:val="00EE61A7"/>
    <w:rsid w:val="00EF472C"/>
    <w:rsid w:val="00F35CC5"/>
    <w:rsid w:val="00F71CF7"/>
    <w:rsid w:val="00FB155D"/>
    <w:rsid w:val="00FD5B99"/>
    <w:rsid w:val="00FE5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13CF52"/>
  <w15:chartTrackingRefBased/>
  <w15:docId w15:val="{FB3310F5-85F5-4C13-8829-E0E1A88E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6844"/>
      </w:tabs>
    </w:pPr>
    <w:rPr>
      <w:snapToGrid w:val="0"/>
    </w:rPr>
  </w:style>
  <w:style w:type="paragraph" w:styleId="a4">
    <w:name w:val="Balloon Text"/>
    <w:basedOn w:val="a"/>
    <w:semiHidden/>
    <w:rPr>
      <w:rFonts w:ascii="Arial" w:eastAsia="ＭＳ ゴシック" w:hAnsi="Arial"/>
      <w:sz w:val="18"/>
      <w:szCs w:val="18"/>
    </w:rPr>
  </w:style>
  <w:style w:type="paragraph" w:styleId="a5">
    <w:name w:val="Date"/>
    <w:basedOn w:val="a"/>
    <w:next w:val="a"/>
    <w:semiHidden/>
    <w:rPr>
      <w:snapToGrid w:val="0"/>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paragraph" w:styleId="aa">
    <w:name w:val="Body Text Indent"/>
    <w:basedOn w:val="a"/>
    <w:link w:val="ab"/>
    <w:uiPriority w:val="99"/>
    <w:semiHidden/>
    <w:unhideWhenUsed/>
    <w:rsid w:val="00E2595D"/>
    <w:pPr>
      <w:ind w:leftChars="400" w:left="851"/>
    </w:pPr>
  </w:style>
  <w:style w:type="character" w:customStyle="1" w:styleId="ab">
    <w:name w:val="本文インデント (文字)"/>
    <w:link w:val="aa"/>
    <w:uiPriority w:val="99"/>
    <w:semiHidden/>
    <w:rsid w:val="00E2595D"/>
    <w:rPr>
      <w:rFonts w:ascii="ＭＳ 明朝"/>
      <w:kern w:val="2"/>
      <w:sz w:val="26"/>
      <w:szCs w:val="24"/>
    </w:rPr>
  </w:style>
  <w:style w:type="table" w:styleId="ac">
    <w:name w:val="Table Grid"/>
    <w:basedOn w:val="a1"/>
    <w:uiPriority w:val="59"/>
    <w:rsid w:val="00715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9B6AC4"/>
    <w:rPr>
      <w:rFonts w:ascii="ＭＳ 明朝"/>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文書分類　　　　　～</vt:lpstr>
      <vt:lpstr>文書分類　　　　　～</vt:lpstr>
    </vt:vector>
  </TitlesOfParts>
  <Company>総務課</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文書分類　　　　　～</dc:title>
  <dc:subject/>
  <dc:creator>佐野市</dc:creator>
  <cp:keywords/>
  <dc:description/>
  <cp:lastModifiedBy>庭田誠一</cp:lastModifiedBy>
  <cp:revision>4</cp:revision>
  <cp:lastPrinted>2019-09-19T01:18:00Z</cp:lastPrinted>
  <dcterms:created xsi:type="dcterms:W3CDTF">2024-03-31T04:47:00Z</dcterms:created>
  <dcterms:modified xsi:type="dcterms:W3CDTF">2024-03-31T04:56:00Z</dcterms:modified>
</cp:coreProperties>
</file>